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58" w:tblpY="1561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2070"/>
        <w:gridCol w:w="2070"/>
        <w:gridCol w:w="1957"/>
        <w:gridCol w:w="1080"/>
        <w:gridCol w:w="1080"/>
        <w:gridCol w:w="3083"/>
      </w:tblGrid>
      <w:tr w:rsidR="00E21238" w:rsidRPr="00881E58" w14:paraId="49908902" w14:textId="77777777" w:rsidTr="00855F55">
        <w:trPr>
          <w:trHeight w:val="530"/>
        </w:trPr>
        <w:tc>
          <w:tcPr>
            <w:tcW w:w="1368" w:type="dxa"/>
          </w:tcPr>
          <w:p w14:paraId="0266D016" w14:textId="15B3B2B7" w:rsidR="00E21238" w:rsidRPr="00881E58" w:rsidRDefault="006A52D5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="00E21238" w:rsidRPr="00881E58">
              <w:rPr>
                <w:rFonts w:ascii="Footlight MT Light" w:hAnsi="Footlight MT Light"/>
                <w:b/>
                <w:sz w:val="20"/>
                <w:szCs w:val="20"/>
              </w:rPr>
              <w:t>Criteria</w:t>
            </w:r>
          </w:p>
        </w:tc>
        <w:tc>
          <w:tcPr>
            <w:tcW w:w="1800" w:type="dxa"/>
          </w:tcPr>
          <w:p w14:paraId="3D498727" w14:textId="77777777" w:rsidR="00E21238" w:rsidRPr="00881E58" w:rsidRDefault="007E7CCF" w:rsidP="005E2F39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</w:p>
          <w:p w14:paraId="48D2AE9F" w14:textId="77777777" w:rsidR="00E21238" w:rsidRPr="00881E58" w:rsidRDefault="00E21238" w:rsidP="005E2F39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Exceeding</w:t>
            </w:r>
          </w:p>
        </w:tc>
        <w:tc>
          <w:tcPr>
            <w:tcW w:w="2070" w:type="dxa"/>
          </w:tcPr>
          <w:p w14:paraId="5581F73B" w14:textId="77777777" w:rsidR="00E21238" w:rsidRPr="00881E58" w:rsidRDefault="007E7CCF" w:rsidP="005E2F39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  <w:p w14:paraId="75F67ABB" w14:textId="77777777" w:rsidR="00E21238" w:rsidRPr="00881E58" w:rsidRDefault="00E21238" w:rsidP="005E2F39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Meeting</w:t>
            </w:r>
          </w:p>
        </w:tc>
        <w:tc>
          <w:tcPr>
            <w:tcW w:w="2070" w:type="dxa"/>
          </w:tcPr>
          <w:p w14:paraId="0BCF5225" w14:textId="77777777" w:rsidR="00E21238" w:rsidRPr="00881E58" w:rsidRDefault="007E7CCF" w:rsidP="005E2F39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1</w:t>
            </w:r>
          </w:p>
          <w:p w14:paraId="2B8F12CF" w14:textId="77777777" w:rsidR="00E21238" w:rsidRPr="00881E58" w:rsidRDefault="00E21238" w:rsidP="005E2F39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proofErr w:type="spellStart"/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Approaching</w:t>
            </w:r>
            <w:proofErr w:type="spellEnd"/>
          </w:p>
        </w:tc>
        <w:tc>
          <w:tcPr>
            <w:tcW w:w="1957" w:type="dxa"/>
          </w:tcPr>
          <w:p w14:paraId="2AD15FF9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0</w:t>
            </w:r>
          </w:p>
          <w:p w14:paraId="3D5BA5F4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 xml:space="preserve">Not </w:t>
            </w:r>
            <w:proofErr w:type="spellStart"/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Yet</w:t>
            </w:r>
            <w:proofErr w:type="spellEnd"/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 xml:space="preserve"> Meeting </w:t>
            </w:r>
          </w:p>
        </w:tc>
        <w:tc>
          <w:tcPr>
            <w:tcW w:w="1080" w:type="dxa"/>
          </w:tcPr>
          <w:p w14:paraId="7FFA5AF4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proofErr w:type="spellStart"/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Term</w:t>
            </w:r>
            <w:proofErr w:type="spellEnd"/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1080" w:type="dxa"/>
          </w:tcPr>
          <w:p w14:paraId="42803043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proofErr w:type="spellStart"/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Term</w:t>
            </w:r>
            <w:proofErr w:type="spellEnd"/>
          </w:p>
          <w:p w14:paraId="4AC84A4A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3083" w:type="dxa"/>
          </w:tcPr>
          <w:p w14:paraId="00D6CB75" w14:textId="77777777" w:rsidR="00E21238" w:rsidRPr="00881E58" w:rsidRDefault="00E21238" w:rsidP="00D33A3E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Good : </w:t>
            </w:r>
            <w:r w:rsidR="00E818A0" w:rsidRPr="00881E58">
              <w:rPr>
                <w:rFonts w:ascii="Footlight MT Light" w:hAnsi="Footlight MT Light"/>
                <w:b/>
                <w:sz w:val="20"/>
                <w:szCs w:val="20"/>
              </w:rPr>
              <w:t>15</w:t>
            </w:r>
            <w:r w:rsidR="00044D90" w:rsidRPr="00881E58">
              <w:rPr>
                <w:rFonts w:ascii="Footlight MT Light" w:hAnsi="Footlight MT Light"/>
                <w:b/>
                <w:sz w:val="20"/>
                <w:szCs w:val="20"/>
              </w:rPr>
              <w:t>-18</w:t>
            </w: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  </w:t>
            </w:r>
          </w:p>
          <w:p w14:paraId="4B48016C" w14:textId="77777777" w:rsidR="00E21238" w:rsidRPr="00881E58" w:rsidRDefault="00E818A0" w:rsidP="00D33A3E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Satisfactory : 9-14</w:t>
            </w:r>
            <w:r w:rsidR="00855F55"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14:paraId="246B75BD" w14:textId="77777777" w:rsidR="00E21238" w:rsidRPr="00881E58" w:rsidRDefault="00E21238" w:rsidP="00855F55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Needs Improvement :  0-</w:t>
            </w:r>
            <w:r w:rsidR="00044D90" w:rsidRPr="00881E58">
              <w:rPr>
                <w:rFonts w:ascii="Footlight MT Light" w:hAnsi="Footlight MT Light"/>
                <w:b/>
                <w:sz w:val="20"/>
                <w:szCs w:val="20"/>
              </w:rPr>
              <w:t>8</w:t>
            </w:r>
          </w:p>
        </w:tc>
      </w:tr>
      <w:tr w:rsidR="00E21238" w:rsidRPr="00881E58" w14:paraId="5E2510A6" w14:textId="77777777" w:rsidTr="00855F55">
        <w:trPr>
          <w:cantSplit/>
          <w:trHeight w:val="1134"/>
        </w:trPr>
        <w:tc>
          <w:tcPr>
            <w:tcW w:w="1368" w:type="dxa"/>
          </w:tcPr>
          <w:p w14:paraId="48E4F827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</w:pPr>
            <w:proofErr w:type="spellStart"/>
            <w:r w:rsidRPr="00881E58">
              <w:rPr>
                <w:rFonts w:ascii="Footlight MT Light" w:hAnsi="Footlight MT Light"/>
                <w:b/>
                <w:sz w:val="20"/>
                <w:szCs w:val="20"/>
                <w:lang w:val="fr-CA"/>
              </w:rPr>
              <w:t>Preparation</w:t>
            </w:r>
            <w:proofErr w:type="spellEnd"/>
          </w:p>
        </w:tc>
        <w:tc>
          <w:tcPr>
            <w:tcW w:w="1800" w:type="dxa"/>
          </w:tcPr>
          <w:p w14:paraId="1310D5A0" w14:textId="77777777" w:rsidR="00E21238" w:rsidRPr="00881E58" w:rsidRDefault="00E21238" w:rsidP="00B9061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Always prepared.  Comes to class with all materials. </w:t>
            </w:r>
            <w:r w:rsidR="00B9061A" w:rsidRPr="00881E58">
              <w:rPr>
                <w:rFonts w:ascii="Footlight MT Light" w:hAnsi="Footlight MT Light"/>
                <w:sz w:val="20"/>
                <w:szCs w:val="20"/>
              </w:rPr>
              <w:t>Always ready for quiz.</w:t>
            </w:r>
          </w:p>
        </w:tc>
        <w:tc>
          <w:tcPr>
            <w:tcW w:w="2070" w:type="dxa"/>
          </w:tcPr>
          <w:p w14:paraId="07E00C5B" w14:textId="77777777" w:rsidR="00E21238" w:rsidRPr="00881E58" w:rsidRDefault="00E21238" w:rsidP="00B9061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Usually prepared.  Comes to class with most materials on a regular basis. </w:t>
            </w:r>
            <w:r w:rsidR="00B9061A" w:rsidRPr="00881E58">
              <w:rPr>
                <w:rFonts w:ascii="Footlight MT Light" w:hAnsi="Footlight MT Light"/>
                <w:sz w:val="20"/>
                <w:szCs w:val="20"/>
              </w:rPr>
              <w:t>Usually ready for quiz</w:t>
            </w:r>
          </w:p>
        </w:tc>
        <w:tc>
          <w:tcPr>
            <w:tcW w:w="2070" w:type="dxa"/>
          </w:tcPr>
          <w:p w14:paraId="3946BF7F" w14:textId="77777777" w:rsidR="00E21238" w:rsidRPr="00881E58" w:rsidRDefault="00E21238" w:rsidP="00B9061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Inconsistently prepared.  Frequently comes to class without materials. </w:t>
            </w:r>
            <w:r w:rsidR="00B9061A" w:rsidRPr="00881E58">
              <w:rPr>
                <w:rFonts w:ascii="Footlight MT Light" w:hAnsi="Footlight MT Light"/>
                <w:sz w:val="20"/>
                <w:szCs w:val="20"/>
              </w:rPr>
              <w:t>Not always ready for quiz</w:t>
            </w:r>
          </w:p>
        </w:tc>
        <w:tc>
          <w:tcPr>
            <w:tcW w:w="1957" w:type="dxa"/>
          </w:tcPr>
          <w:p w14:paraId="6A2D4D11" w14:textId="77777777" w:rsidR="00E21238" w:rsidRPr="00881E58" w:rsidRDefault="00E21238" w:rsidP="00B9061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Always unprepared. Never brings materials to class. Never </w:t>
            </w:r>
            <w:r w:rsidR="00B9061A" w:rsidRPr="00881E58">
              <w:rPr>
                <w:rFonts w:ascii="Footlight MT Light" w:hAnsi="Footlight MT Light"/>
                <w:sz w:val="20"/>
                <w:szCs w:val="20"/>
              </w:rPr>
              <w:t>studies for quiz.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6F26E86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86F35A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D32BA62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21238" w:rsidRPr="00881E58" w14:paraId="75186ECC" w14:textId="77777777" w:rsidTr="00855F55">
        <w:trPr>
          <w:trHeight w:val="545"/>
        </w:trPr>
        <w:tc>
          <w:tcPr>
            <w:tcW w:w="1368" w:type="dxa"/>
          </w:tcPr>
          <w:p w14:paraId="4EFCA258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Attendance</w:t>
            </w:r>
          </w:p>
        </w:tc>
        <w:tc>
          <w:tcPr>
            <w:tcW w:w="1800" w:type="dxa"/>
          </w:tcPr>
          <w:p w14:paraId="4CECF557" w14:textId="77777777" w:rsidR="00E21238" w:rsidRPr="00881E58" w:rsidRDefault="00E21238" w:rsidP="00E2123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Has NO unexcused absences.</w:t>
            </w:r>
          </w:p>
        </w:tc>
        <w:tc>
          <w:tcPr>
            <w:tcW w:w="2070" w:type="dxa"/>
          </w:tcPr>
          <w:p w14:paraId="398CEF9C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Has 1 unexcused absences.</w:t>
            </w:r>
          </w:p>
        </w:tc>
        <w:tc>
          <w:tcPr>
            <w:tcW w:w="2070" w:type="dxa"/>
          </w:tcPr>
          <w:p w14:paraId="6ED107D0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Has 2 unexcused absences.</w:t>
            </w:r>
          </w:p>
        </w:tc>
        <w:tc>
          <w:tcPr>
            <w:tcW w:w="1957" w:type="dxa"/>
          </w:tcPr>
          <w:p w14:paraId="6425B617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Has 3 or more unexcused absences. </w:t>
            </w:r>
          </w:p>
        </w:tc>
        <w:tc>
          <w:tcPr>
            <w:tcW w:w="1080" w:type="dxa"/>
          </w:tcPr>
          <w:p w14:paraId="15C77031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27C77E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083" w:type="dxa"/>
          </w:tcPr>
          <w:p w14:paraId="541CEF62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21238" w:rsidRPr="00881E58" w14:paraId="63FEDCF4" w14:textId="77777777" w:rsidTr="00855F55">
        <w:tc>
          <w:tcPr>
            <w:tcW w:w="1368" w:type="dxa"/>
          </w:tcPr>
          <w:p w14:paraId="455F6D0A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Punctuality</w:t>
            </w:r>
          </w:p>
        </w:tc>
        <w:tc>
          <w:tcPr>
            <w:tcW w:w="1800" w:type="dxa"/>
          </w:tcPr>
          <w:p w14:paraId="78E6E5E1" w14:textId="77777777" w:rsidR="00E21238" w:rsidRPr="00881E58" w:rsidRDefault="00205DA0" w:rsidP="006130D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Has 1</w:t>
            </w:r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 xml:space="preserve"> or fewer </w:t>
            </w:r>
            <w:proofErr w:type="spellStart"/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>lates</w:t>
            </w:r>
            <w:proofErr w:type="spellEnd"/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4D0DF35B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Has 2 </w:t>
            </w:r>
            <w:proofErr w:type="spellStart"/>
            <w:r w:rsidRPr="00881E58">
              <w:rPr>
                <w:rFonts w:ascii="Footlight MT Light" w:hAnsi="Footlight MT Light"/>
                <w:sz w:val="20"/>
                <w:szCs w:val="20"/>
              </w:rPr>
              <w:t>lates</w:t>
            </w:r>
            <w:proofErr w:type="spellEnd"/>
            <w:r w:rsidRPr="00881E58">
              <w:rPr>
                <w:rFonts w:ascii="Footlight MT Light" w:hAnsi="Footlight MT Light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2B3DC566" w14:textId="77777777" w:rsidR="00E21238" w:rsidRPr="00881E58" w:rsidRDefault="00E21238" w:rsidP="00A731E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Has 3 </w:t>
            </w:r>
            <w:proofErr w:type="spellStart"/>
            <w:r w:rsidRPr="00881E58">
              <w:rPr>
                <w:rFonts w:ascii="Footlight MT Light" w:hAnsi="Footlight MT Light"/>
                <w:sz w:val="20"/>
                <w:szCs w:val="20"/>
              </w:rPr>
              <w:t>lates</w:t>
            </w:r>
            <w:proofErr w:type="spellEnd"/>
            <w:r w:rsidRPr="00881E58">
              <w:rPr>
                <w:rFonts w:ascii="Footlight MT Light" w:hAnsi="Footlight MT Light"/>
                <w:sz w:val="20"/>
                <w:szCs w:val="20"/>
              </w:rPr>
              <w:t>.</w:t>
            </w:r>
          </w:p>
        </w:tc>
        <w:tc>
          <w:tcPr>
            <w:tcW w:w="1957" w:type="dxa"/>
          </w:tcPr>
          <w:p w14:paraId="7BCA9DA3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Has 4 or more </w:t>
            </w:r>
            <w:proofErr w:type="spellStart"/>
            <w:r w:rsidRPr="00881E58">
              <w:rPr>
                <w:rFonts w:ascii="Footlight MT Light" w:hAnsi="Footlight MT Light"/>
                <w:sz w:val="20"/>
                <w:szCs w:val="20"/>
              </w:rPr>
              <w:t>lates</w:t>
            </w:r>
            <w:proofErr w:type="spellEnd"/>
            <w:r w:rsidRPr="00881E58">
              <w:rPr>
                <w:rFonts w:ascii="Footlight MT Light" w:hAnsi="Footlight MT Light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70E7046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F60338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BE67AB9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21238" w:rsidRPr="00881E58" w14:paraId="59323B30" w14:textId="77777777" w:rsidTr="00855F55">
        <w:tc>
          <w:tcPr>
            <w:tcW w:w="1368" w:type="dxa"/>
          </w:tcPr>
          <w:p w14:paraId="436F5D00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Assignment Completion</w:t>
            </w:r>
          </w:p>
        </w:tc>
        <w:tc>
          <w:tcPr>
            <w:tcW w:w="1800" w:type="dxa"/>
          </w:tcPr>
          <w:p w14:paraId="224F931B" w14:textId="77777777" w:rsidR="00E21238" w:rsidRPr="00881E58" w:rsidRDefault="00E21238" w:rsidP="0077525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Completes all tasks by due date. </w:t>
            </w:r>
            <w:r w:rsidR="00304E42">
              <w:rPr>
                <w:rFonts w:ascii="Footlight MT Light" w:hAnsi="Footlight MT Light"/>
                <w:sz w:val="20"/>
                <w:szCs w:val="20"/>
              </w:rPr>
              <w:t xml:space="preserve">Always completes work assigned in class. </w:t>
            </w:r>
            <w:r w:rsidR="0077525C" w:rsidRPr="00881E58">
              <w:rPr>
                <w:rFonts w:ascii="Footlight MT Light" w:hAnsi="Footlight MT Light"/>
                <w:sz w:val="20"/>
                <w:szCs w:val="20"/>
              </w:rPr>
              <w:t xml:space="preserve">Portfolio </w:t>
            </w:r>
            <w:r w:rsidR="00F634A9" w:rsidRPr="00881E58">
              <w:rPr>
                <w:rFonts w:ascii="Footlight MT Light" w:hAnsi="Footlight MT Light"/>
                <w:sz w:val="20"/>
                <w:szCs w:val="20"/>
              </w:rPr>
              <w:t>is complete</w:t>
            </w:r>
            <w:r w:rsidR="0077525C" w:rsidRPr="00881E58">
              <w:rPr>
                <w:rFonts w:ascii="Footlight MT Light" w:hAnsi="Footlight MT Light"/>
                <w:sz w:val="20"/>
                <w:szCs w:val="20"/>
              </w:rPr>
              <w:t>.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DE3A55" w:rsidRPr="00881E58">
              <w:rPr>
                <w:rFonts w:ascii="Footlight MT Light" w:hAnsi="Footlight MT Light"/>
                <w:sz w:val="20"/>
                <w:szCs w:val="20"/>
              </w:rPr>
              <w:t>Always writes/ uploads quizzes.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1CB3EEF" w14:textId="77777777" w:rsidR="00205DA0" w:rsidRPr="00881E58" w:rsidRDefault="00205DA0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1 assignment was handed in late. </w:t>
            </w:r>
            <w:r w:rsidR="00304E42">
              <w:rPr>
                <w:rFonts w:ascii="Footlight MT Light" w:hAnsi="Footlight MT Light"/>
                <w:sz w:val="20"/>
                <w:szCs w:val="20"/>
              </w:rPr>
              <w:t>Usually completes work assigned in class.</w:t>
            </w:r>
          </w:p>
          <w:p w14:paraId="4D3A45A5" w14:textId="77777777" w:rsidR="00E21238" w:rsidRPr="00881E58" w:rsidRDefault="00205DA0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Has 1 NHI. </w:t>
            </w:r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14:paraId="4F8E9738" w14:textId="77777777" w:rsidR="00DE3A55" w:rsidRPr="00881E58" w:rsidRDefault="00DE3A55" w:rsidP="00DE3A55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Usually writes/ uploads quizzes.</w:t>
            </w:r>
          </w:p>
        </w:tc>
        <w:tc>
          <w:tcPr>
            <w:tcW w:w="2070" w:type="dxa"/>
          </w:tcPr>
          <w:p w14:paraId="2C4C15BD" w14:textId="77777777" w:rsidR="00E21238" w:rsidRPr="00881E58" w:rsidRDefault="00205DA0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2 assignments were handed in late. </w:t>
            </w:r>
            <w:r w:rsidR="00304E42">
              <w:rPr>
                <w:rFonts w:ascii="Footlight MT Light" w:hAnsi="Footlight MT Light"/>
                <w:sz w:val="20"/>
                <w:szCs w:val="20"/>
              </w:rPr>
              <w:t>Sometimes completes work assigned in class.</w:t>
            </w:r>
          </w:p>
          <w:p w14:paraId="7DEAB7B1" w14:textId="77777777" w:rsidR="00205DA0" w:rsidRPr="00881E58" w:rsidRDefault="00205DA0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Has 2 NHIs. </w:t>
            </w:r>
          </w:p>
          <w:p w14:paraId="3095FECF" w14:textId="77777777" w:rsidR="00DE3A55" w:rsidRPr="00881E58" w:rsidRDefault="00DE3A55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Sometimes writes/uploads quizzes. </w:t>
            </w:r>
          </w:p>
        </w:tc>
        <w:tc>
          <w:tcPr>
            <w:tcW w:w="1957" w:type="dxa"/>
          </w:tcPr>
          <w:p w14:paraId="055D0845" w14:textId="77777777" w:rsidR="00E21238" w:rsidRPr="00881E58" w:rsidRDefault="00205DA0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3 or more assignments were handed in late. </w:t>
            </w:r>
            <w:r w:rsidR="00304E42">
              <w:rPr>
                <w:rFonts w:ascii="Footlight MT Light" w:hAnsi="Footlight MT Light"/>
                <w:sz w:val="20"/>
                <w:szCs w:val="20"/>
              </w:rPr>
              <w:t>Most of the work assigned in class is incomplete.</w:t>
            </w:r>
          </w:p>
          <w:p w14:paraId="5D12F3F7" w14:textId="77777777" w:rsidR="00205DA0" w:rsidRPr="00881E58" w:rsidRDefault="00205DA0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Has 3 or more NHIs. </w:t>
            </w:r>
            <w:r w:rsidR="00DE3A55" w:rsidRPr="00881E58">
              <w:rPr>
                <w:rFonts w:ascii="Footlight MT Light" w:hAnsi="Footlight MT Light"/>
                <w:sz w:val="20"/>
                <w:szCs w:val="20"/>
              </w:rPr>
              <w:t>Many quizzes missing.</w:t>
            </w:r>
          </w:p>
        </w:tc>
        <w:tc>
          <w:tcPr>
            <w:tcW w:w="1080" w:type="dxa"/>
          </w:tcPr>
          <w:p w14:paraId="3B262DB6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B476EF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083" w:type="dxa"/>
          </w:tcPr>
          <w:p w14:paraId="2043842B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21238" w:rsidRPr="00881E58" w14:paraId="70A04E43" w14:textId="77777777" w:rsidTr="00855F55">
        <w:tc>
          <w:tcPr>
            <w:tcW w:w="1368" w:type="dxa"/>
          </w:tcPr>
          <w:p w14:paraId="77158AE8" w14:textId="77777777" w:rsidR="00205DA0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Participation</w:t>
            </w:r>
          </w:p>
          <w:p w14:paraId="107EEAC2" w14:textId="77777777" w:rsidR="00205DA0" w:rsidRPr="00881E58" w:rsidRDefault="00205DA0" w:rsidP="00970B47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*Will be assessed on</w:t>
            </w:r>
            <w:r w:rsidR="00970B47"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 spontaneous</w:t>
            </w: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 usage of </w:t>
            </w:r>
            <w:r w:rsidR="00B9061A" w:rsidRPr="00881E58">
              <w:rPr>
                <w:rFonts w:ascii="Footlight MT Light" w:hAnsi="Footlight MT Light"/>
                <w:b/>
                <w:sz w:val="20"/>
                <w:szCs w:val="20"/>
              </w:rPr>
              <w:t>French with classmates &amp; teacher</w:t>
            </w:r>
          </w:p>
        </w:tc>
        <w:tc>
          <w:tcPr>
            <w:tcW w:w="1800" w:type="dxa"/>
          </w:tcPr>
          <w:p w14:paraId="7000CD58" w14:textId="77777777" w:rsidR="00E21238" w:rsidRPr="00881E58" w:rsidRDefault="00E21238" w:rsidP="00F9436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Often volunteers</w:t>
            </w:r>
            <w:r w:rsidR="00205DA0" w:rsidRPr="00881E58">
              <w:rPr>
                <w:rFonts w:ascii="Footlight MT Light" w:hAnsi="Footlight MT Light"/>
                <w:sz w:val="20"/>
                <w:szCs w:val="20"/>
              </w:rPr>
              <w:t>. Always asks questions</w:t>
            </w:r>
            <w:r w:rsidR="00F9436B" w:rsidRPr="00881E58">
              <w:rPr>
                <w:rFonts w:ascii="Footlight MT Light" w:hAnsi="Footlight MT Light"/>
                <w:sz w:val="20"/>
                <w:szCs w:val="20"/>
              </w:rPr>
              <w:t>/seek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s help when needed.</w:t>
            </w:r>
          </w:p>
          <w:p w14:paraId="69D2A400" w14:textId="77777777" w:rsidR="00F9436B" w:rsidRPr="00881E58" w:rsidRDefault="00F9436B" w:rsidP="004B5326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Often speaks French </w:t>
            </w:r>
            <w:r w:rsidR="004B5326" w:rsidRPr="00881E58">
              <w:rPr>
                <w:rFonts w:ascii="Footlight MT Light" w:hAnsi="Footlight MT Light"/>
                <w:b/>
                <w:sz w:val="20"/>
                <w:szCs w:val="20"/>
              </w:rPr>
              <w:t>in class.</w:t>
            </w:r>
          </w:p>
        </w:tc>
        <w:tc>
          <w:tcPr>
            <w:tcW w:w="2070" w:type="dxa"/>
          </w:tcPr>
          <w:p w14:paraId="50EA77BB" w14:textId="77777777" w:rsidR="00F9436B" w:rsidRPr="00881E58" w:rsidRDefault="00E21238" w:rsidP="00F9436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Sometimes volunteers</w:t>
            </w:r>
            <w:r w:rsidR="00205DA0" w:rsidRPr="00881E58">
              <w:rPr>
                <w:rFonts w:ascii="Footlight MT Light" w:hAnsi="Footlight MT Light"/>
                <w:sz w:val="20"/>
                <w:szCs w:val="20"/>
              </w:rPr>
              <w:t>. Sometimes asks questions</w:t>
            </w:r>
            <w:r w:rsidR="00F9436B" w:rsidRPr="00881E58">
              <w:rPr>
                <w:rFonts w:ascii="Footlight MT Light" w:hAnsi="Footlight MT Light"/>
                <w:sz w:val="20"/>
                <w:szCs w:val="20"/>
              </w:rPr>
              <w:t>/</w:t>
            </w:r>
            <w:r w:rsidR="002D2CB3" w:rsidRPr="00881E58">
              <w:rPr>
                <w:rFonts w:ascii="Footlight MT Light" w:hAnsi="Footlight MT Light"/>
                <w:sz w:val="20"/>
                <w:szCs w:val="20"/>
              </w:rPr>
              <w:t>seeks help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 when needed. </w:t>
            </w:r>
          </w:p>
          <w:p w14:paraId="4E0011B5" w14:textId="77777777" w:rsidR="00E21238" w:rsidRPr="00881E58" w:rsidRDefault="00F9436B" w:rsidP="004B5326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Sometimes speaks French</w:t>
            </w:r>
            <w:r w:rsidR="004B5326"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 in class.</w:t>
            </w:r>
            <w:r w:rsidR="00E21238"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73B41F3F" w14:textId="77777777" w:rsidR="00E21238" w:rsidRPr="00881E58" w:rsidRDefault="002D2CB3" w:rsidP="00F9436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Rarely volunteers. Rarely asks questions</w:t>
            </w:r>
            <w:r w:rsidR="00F9436B" w:rsidRPr="00881E58">
              <w:rPr>
                <w:rFonts w:ascii="Footlight MT Light" w:hAnsi="Footlight MT Light"/>
                <w:sz w:val="20"/>
                <w:szCs w:val="20"/>
              </w:rPr>
              <w:t>/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seeks help when needed.</w:t>
            </w:r>
          </w:p>
          <w:p w14:paraId="601FB390" w14:textId="77777777" w:rsidR="00F9436B" w:rsidRPr="00881E58" w:rsidRDefault="00F9436B" w:rsidP="004B5326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Rarely </w:t>
            </w:r>
            <w:r w:rsidR="004B5326" w:rsidRPr="00881E58">
              <w:rPr>
                <w:rFonts w:ascii="Footlight MT Light" w:hAnsi="Footlight MT Light"/>
                <w:b/>
                <w:sz w:val="20"/>
                <w:szCs w:val="20"/>
              </w:rPr>
              <w:t>speaks French in class.</w:t>
            </w:r>
          </w:p>
        </w:tc>
        <w:tc>
          <w:tcPr>
            <w:tcW w:w="1957" w:type="dxa"/>
          </w:tcPr>
          <w:p w14:paraId="3B3888EF" w14:textId="77777777" w:rsidR="00E21238" w:rsidRPr="00881E58" w:rsidRDefault="002D2CB3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N</w:t>
            </w:r>
            <w:r w:rsidR="00B9061A" w:rsidRPr="00881E58">
              <w:rPr>
                <w:rFonts w:ascii="Footlight MT Light" w:hAnsi="Footlight MT Light"/>
                <w:sz w:val="20"/>
                <w:szCs w:val="20"/>
              </w:rPr>
              <w:t>ever volunteers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. </w:t>
            </w:r>
          </w:p>
          <w:p w14:paraId="02EA08B4" w14:textId="77777777" w:rsidR="00F9436B" w:rsidRPr="00881E58" w:rsidRDefault="002D2CB3" w:rsidP="00F9436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Never asks questions</w:t>
            </w:r>
            <w:r w:rsidR="00F9436B" w:rsidRPr="00881E58">
              <w:rPr>
                <w:rFonts w:ascii="Footlight MT Light" w:hAnsi="Footlight MT Light"/>
                <w:sz w:val="20"/>
                <w:szCs w:val="20"/>
              </w:rPr>
              <w:t>/s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eeks help when needed.</w:t>
            </w:r>
          </w:p>
          <w:p w14:paraId="675C86A1" w14:textId="77777777" w:rsidR="002D2CB3" w:rsidRPr="00881E58" w:rsidRDefault="00F9436B" w:rsidP="004B5326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Never speaks French</w:t>
            </w:r>
            <w:r w:rsidR="004B5326"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 in class.</w:t>
            </w:r>
          </w:p>
        </w:tc>
        <w:tc>
          <w:tcPr>
            <w:tcW w:w="1080" w:type="dxa"/>
          </w:tcPr>
          <w:p w14:paraId="63A5B2E5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CD4F4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083" w:type="dxa"/>
          </w:tcPr>
          <w:p w14:paraId="5B1285B5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21238" w:rsidRPr="00881E58" w14:paraId="1BA924A1" w14:textId="77777777" w:rsidTr="00855F55">
        <w:trPr>
          <w:trHeight w:val="70"/>
        </w:trPr>
        <w:tc>
          <w:tcPr>
            <w:tcW w:w="1368" w:type="dxa"/>
          </w:tcPr>
          <w:p w14:paraId="50E7548E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Attitude &amp; Respect</w:t>
            </w:r>
          </w:p>
          <w:p w14:paraId="55A39AEF" w14:textId="77777777" w:rsidR="00970B47" w:rsidRPr="00881E58" w:rsidRDefault="00970B47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14:paraId="007BAA61" w14:textId="77777777" w:rsidR="00970B47" w:rsidRPr="00881E58" w:rsidRDefault="00970B47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*cell phone use</w:t>
            </w:r>
          </w:p>
        </w:tc>
        <w:tc>
          <w:tcPr>
            <w:tcW w:w="1800" w:type="dxa"/>
          </w:tcPr>
          <w:p w14:paraId="2343FFC4" w14:textId="77777777" w:rsidR="00E21238" w:rsidRPr="00881E58" w:rsidRDefault="008E093E" w:rsidP="00955EAF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Always r</w:t>
            </w:r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>espects the r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ights and opinions of others. Is always o</w:t>
            </w:r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>n task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, listens,</w:t>
            </w:r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is </w:t>
            </w:r>
            <w:r w:rsidR="00E21238" w:rsidRPr="00881E58">
              <w:rPr>
                <w:rFonts w:ascii="Footlight MT Light" w:hAnsi="Footlight MT Light"/>
                <w:sz w:val="20"/>
                <w:szCs w:val="20"/>
              </w:rPr>
              <w:t>non-disruptive in class.</w:t>
            </w:r>
            <w:r w:rsidR="00B9061A" w:rsidRPr="00881E5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B9061A" w:rsidRPr="00881E58">
              <w:rPr>
                <w:rFonts w:ascii="Footlight MT Light" w:hAnsi="Footlight MT Light"/>
                <w:b/>
                <w:sz w:val="20"/>
                <w:szCs w:val="20"/>
              </w:rPr>
              <w:t>Only uses phone for educational purposes.</w:t>
            </w:r>
          </w:p>
        </w:tc>
        <w:tc>
          <w:tcPr>
            <w:tcW w:w="2070" w:type="dxa"/>
          </w:tcPr>
          <w:p w14:paraId="02B7C259" w14:textId="77777777" w:rsidR="00E21238" w:rsidRPr="00881E58" w:rsidRDefault="00E21238" w:rsidP="00B9061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>Usually respects the rights and opinions of o</w:t>
            </w:r>
            <w:r w:rsidR="008E093E" w:rsidRPr="00881E58">
              <w:rPr>
                <w:rFonts w:ascii="Footlight MT Light" w:hAnsi="Footlight MT Light"/>
                <w:sz w:val="20"/>
                <w:szCs w:val="20"/>
              </w:rPr>
              <w:t xml:space="preserve">thers. Usually listens. 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Rarely ne</w:t>
            </w:r>
            <w:r w:rsidR="008E093E" w:rsidRPr="00881E58">
              <w:rPr>
                <w:rFonts w:ascii="Footlight MT Light" w:hAnsi="Footlight MT Light"/>
                <w:sz w:val="20"/>
                <w:szCs w:val="20"/>
              </w:rPr>
              <w:t xml:space="preserve">eds reminders to stay on task. 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Rarely</w:t>
            </w:r>
            <w:r w:rsidR="008E093E" w:rsidRPr="00881E58">
              <w:rPr>
                <w:rFonts w:ascii="Footlight MT Light" w:hAnsi="Footlight MT Light"/>
                <w:sz w:val="20"/>
                <w:szCs w:val="20"/>
              </w:rPr>
              <w:t xml:space="preserve"> is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 disruptive</w:t>
            </w:r>
            <w:r w:rsidR="00B9061A" w:rsidRPr="00881E58">
              <w:rPr>
                <w:rFonts w:ascii="Footlight MT Light" w:hAnsi="Footlight MT Light"/>
                <w:sz w:val="20"/>
                <w:szCs w:val="20"/>
              </w:rPr>
              <w:t xml:space="preserve">. </w:t>
            </w:r>
            <w:r w:rsidR="00B9061A" w:rsidRPr="00881E58">
              <w:rPr>
                <w:rFonts w:ascii="Footlight MT Light" w:hAnsi="Footlight MT Light"/>
                <w:b/>
                <w:sz w:val="20"/>
                <w:szCs w:val="20"/>
              </w:rPr>
              <w:t>Sometimes uses phone for non-educational purposes.</w:t>
            </w:r>
          </w:p>
        </w:tc>
        <w:tc>
          <w:tcPr>
            <w:tcW w:w="2070" w:type="dxa"/>
          </w:tcPr>
          <w:p w14:paraId="5EA77B87" w14:textId="77777777" w:rsidR="00E21238" w:rsidRPr="00881E58" w:rsidRDefault="00E21238" w:rsidP="00B9061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Often disrespects the rights and opinions of others.  Often </w:t>
            </w:r>
            <w:r w:rsidR="00855F55" w:rsidRPr="00881E58">
              <w:rPr>
                <w:rFonts w:ascii="Footlight MT Light" w:hAnsi="Footlight MT Light"/>
                <w:sz w:val="20"/>
                <w:szCs w:val="20"/>
              </w:rPr>
              <w:t>needs reminders</w:t>
            </w:r>
            <w:r w:rsidR="008E093E" w:rsidRPr="00881E58">
              <w:rPr>
                <w:rFonts w:ascii="Footlight MT Light" w:hAnsi="Footlight MT Light"/>
                <w:sz w:val="20"/>
                <w:szCs w:val="20"/>
              </w:rPr>
              <w:t xml:space="preserve"> to listen. Is frequently off task and disruptive</w:t>
            </w:r>
            <w:r w:rsidRPr="00881E58">
              <w:rPr>
                <w:rFonts w:ascii="Footlight MT Light" w:hAnsi="Footlight MT Light"/>
                <w:sz w:val="20"/>
                <w:szCs w:val="20"/>
              </w:rPr>
              <w:t>.</w:t>
            </w:r>
            <w:r w:rsidR="00855F55" w:rsidRPr="00881E5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855F55" w:rsidRPr="00881E58">
              <w:rPr>
                <w:rFonts w:ascii="Footlight MT Light" w:hAnsi="Footlight MT Light"/>
                <w:b/>
                <w:sz w:val="20"/>
                <w:szCs w:val="20"/>
              </w:rPr>
              <w:t xml:space="preserve">Often uses </w:t>
            </w:r>
            <w:r w:rsidR="00B9061A" w:rsidRPr="00881E58">
              <w:rPr>
                <w:rFonts w:ascii="Footlight MT Light" w:hAnsi="Footlight MT Light"/>
                <w:b/>
                <w:sz w:val="20"/>
                <w:szCs w:val="20"/>
              </w:rPr>
              <w:t>phone for non-educational purposes.</w:t>
            </w:r>
          </w:p>
        </w:tc>
        <w:tc>
          <w:tcPr>
            <w:tcW w:w="1957" w:type="dxa"/>
          </w:tcPr>
          <w:p w14:paraId="5A3ACC2A" w14:textId="77777777" w:rsidR="00E21238" w:rsidRPr="00881E58" w:rsidRDefault="00855F55" w:rsidP="00B9061A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sz w:val="20"/>
                <w:szCs w:val="20"/>
              </w:rPr>
              <w:t xml:space="preserve">Always disrespects the rights and opinions of others. Always needs reminders to listen. Is always off task and disruptive. </w:t>
            </w:r>
            <w:r w:rsidR="00B9061A" w:rsidRPr="00881E58">
              <w:rPr>
                <w:rFonts w:ascii="Footlight MT Light" w:hAnsi="Footlight MT Light"/>
                <w:b/>
                <w:sz w:val="20"/>
                <w:szCs w:val="20"/>
              </w:rPr>
              <w:t>Spends a lot of time on phone.</w:t>
            </w:r>
          </w:p>
        </w:tc>
        <w:tc>
          <w:tcPr>
            <w:tcW w:w="1080" w:type="dxa"/>
          </w:tcPr>
          <w:p w14:paraId="1CB73F73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09F099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16004E9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E21238" w:rsidRPr="00881E58" w14:paraId="7115DF3C" w14:textId="77777777" w:rsidTr="00855F55">
        <w:tc>
          <w:tcPr>
            <w:tcW w:w="1368" w:type="dxa"/>
          </w:tcPr>
          <w:p w14:paraId="42EF00FD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05D535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D1304B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365F26" w14:textId="77777777" w:rsidR="00E21238" w:rsidRPr="00881E58" w:rsidRDefault="00E21238" w:rsidP="008E093E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CED0D99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2F636D" w14:textId="77777777" w:rsidR="00855F55" w:rsidRPr="00881E58" w:rsidRDefault="00E21238" w:rsidP="00855F55">
            <w:pPr>
              <w:jc w:val="right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/</w:t>
            </w:r>
            <w:r w:rsidR="00044D90" w:rsidRPr="00881E58">
              <w:rPr>
                <w:rFonts w:ascii="Footlight MT Light" w:hAnsi="Footlight MT Light"/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3E0612F5" w14:textId="77777777" w:rsidR="00E21238" w:rsidRPr="00881E58" w:rsidRDefault="00E21238" w:rsidP="00855F55">
            <w:pPr>
              <w:jc w:val="right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1E58">
              <w:rPr>
                <w:rFonts w:ascii="Footlight MT Light" w:hAnsi="Footlight MT Light"/>
                <w:b/>
                <w:sz w:val="20"/>
                <w:szCs w:val="20"/>
              </w:rPr>
              <w:t>/</w:t>
            </w:r>
            <w:r w:rsidR="00044D90" w:rsidRPr="00881E58">
              <w:rPr>
                <w:rFonts w:ascii="Footlight MT Light" w:hAnsi="Footlight MT Light"/>
                <w:b/>
                <w:sz w:val="20"/>
                <w:szCs w:val="20"/>
              </w:rPr>
              <w:t>18</w:t>
            </w:r>
          </w:p>
        </w:tc>
        <w:tc>
          <w:tcPr>
            <w:tcW w:w="3083" w:type="dxa"/>
          </w:tcPr>
          <w:p w14:paraId="0A1209FD" w14:textId="77777777" w:rsidR="00E21238" w:rsidRPr="00881E58" w:rsidRDefault="00E21238" w:rsidP="0040582B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14:paraId="6F220711" w14:textId="77777777" w:rsidR="00A21462" w:rsidRPr="00881E58" w:rsidRDefault="00A21462" w:rsidP="00765CE7">
      <w:pPr>
        <w:rPr>
          <w:rFonts w:ascii="Footlight MT Light" w:hAnsi="Footlight MT Light"/>
          <w:b/>
          <w:sz w:val="20"/>
          <w:szCs w:val="20"/>
        </w:rPr>
      </w:pPr>
    </w:p>
    <w:p w14:paraId="07760433" w14:textId="77777777" w:rsidR="00F478C6" w:rsidRPr="00881E58" w:rsidRDefault="00F478C6">
      <w:pPr>
        <w:jc w:val="center"/>
        <w:rPr>
          <w:rFonts w:ascii="Arno Pro Display" w:hAnsi="Arno Pro Display"/>
          <w:b/>
          <w:sz w:val="20"/>
          <w:szCs w:val="20"/>
        </w:rPr>
      </w:pPr>
    </w:p>
    <w:sectPr w:rsidR="00F478C6" w:rsidRPr="00881E58" w:rsidSect="00C7707C">
      <w:headerReference w:type="default" r:id="rId6"/>
      <w:footerReference w:type="default" r:id="rId7"/>
      <w:pgSz w:w="15840" w:h="12240" w:orient="landscape"/>
      <w:pgMar w:top="144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3017" w14:textId="77777777" w:rsidR="00BC655B" w:rsidRDefault="00BC655B" w:rsidP="0040582B">
      <w:r>
        <w:separator/>
      </w:r>
    </w:p>
  </w:endnote>
  <w:endnote w:type="continuationSeparator" w:id="0">
    <w:p w14:paraId="4D6AEEB8" w14:textId="77777777" w:rsidR="00BC655B" w:rsidRDefault="00BC655B" w:rsidP="004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AC7B" w14:textId="77777777" w:rsidR="003D0435" w:rsidRDefault="003D0435">
    <w:pPr>
      <w:pStyle w:val="Footer"/>
      <w:jc w:val="right"/>
    </w:pPr>
    <w:r>
      <w:t>4</w:t>
    </w:r>
  </w:p>
  <w:p w14:paraId="147BE9FD" w14:textId="77777777" w:rsidR="0040582B" w:rsidRDefault="0040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88D4" w14:textId="77777777" w:rsidR="00BC655B" w:rsidRDefault="00BC655B" w:rsidP="0040582B">
      <w:r>
        <w:separator/>
      </w:r>
    </w:p>
  </w:footnote>
  <w:footnote w:type="continuationSeparator" w:id="0">
    <w:p w14:paraId="638DD226" w14:textId="77777777" w:rsidR="00BC655B" w:rsidRDefault="00BC655B" w:rsidP="0040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C5C8" w14:textId="77777777" w:rsidR="0040582B" w:rsidRPr="0040582B" w:rsidRDefault="0040582B" w:rsidP="0040582B">
    <w:pPr>
      <w:pStyle w:val="Header"/>
    </w:pPr>
    <w:r w:rsidRPr="0040582B"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63"/>
    <w:rsid w:val="00044D90"/>
    <w:rsid w:val="00090AF7"/>
    <w:rsid w:val="000B281B"/>
    <w:rsid w:val="000F3E72"/>
    <w:rsid w:val="001066FC"/>
    <w:rsid w:val="00120F3C"/>
    <w:rsid w:val="0015648E"/>
    <w:rsid w:val="00175A88"/>
    <w:rsid w:val="001A5A3F"/>
    <w:rsid w:val="001B11D2"/>
    <w:rsid w:val="001B2DFA"/>
    <w:rsid w:val="00205DA0"/>
    <w:rsid w:val="00225DE5"/>
    <w:rsid w:val="00240290"/>
    <w:rsid w:val="002D2CB3"/>
    <w:rsid w:val="002E01EC"/>
    <w:rsid w:val="002E4643"/>
    <w:rsid w:val="002E7D59"/>
    <w:rsid w:val="00304E42"/>
    <w:rsid w:val="00310C20"/>
    <w:rsid w:val="00322E4F"/>
    <w:rsid w:val="00362AF0"/>
    <w:rsid w:val="003D0435"/>
    <w:rsid w:val="004014A7"/>
    <w:rsid w:val="0040582B"/>
    <w:rsid w:val="004222C2"/>
    <w:rsid w:val="004629B1"/>
    <w:rsid w:val="004B5326"/>
    <w:rsid w:val="004C6F71"/>
    <w:rsid w:val="005B639C"/>
    <w:rsid w:val="005D1680"/>
    <w:rsid w:val="005E2F39"/>
    <w:rsid w:val="005E3C1E"/>
    <w:rsid w:val="006130D5"/>
    <w:rsid w:val="00634044"/>
    <w:rsid w:val="006525DB"/>
    <w:rsid w:val="006A52D5"/>
    <w:rsid w:val="006B210D"/>
    <w:rsid w:val="0070585E"/>
    <w:rsid w:val="00743BE9"/>
    <w:rsid w:val="00747BEE"/>
    <w:rsid w:val="00765CE7"/>
    <w:rsid w:val="0077525C"/>
    <w:rsid w:val="007E7CCF"/>
    <w:rsid w:val="007F44ED"/>
    <w:rsid w:val="00855F55"/>
    <w:rsid w:val="00881E58"/>
    <w:rsid w:val="008A5554"/>
    <w:rsid w:val="008C1DEB"/>
    <w:rsid w:val="008E093E"/>
    <w:rsid w:val="00902F69"/>
    <w:rsid w:val="00932B75"/>
    <w:rsid w:val="00955EAF"/>
    <w:rsid w:val="00970B47"/>
    <w:rsid w:val="00A21462"/>
    <w:rsid w:val="00A25277"/>
    <w:rsid w:val="00A35CC5"/>
    <w:rsid w:val="00A72884"/>
    <w:rsid w:val="00A731EB"/>
    <w:rsid w:val="00AC5825"/>
    <w:rsid w:val="00AE76F7"/>
    <w:rsid w:val="00B63FED"/>
    <w:rsid w:val="00B9061A"/>
    <w:rsid w:val="00BB1656"/>
    <w:rsid w:val="00BC49E2"/>
    <w:rsid w:val="00BC655B"/>
    <w:rsid w:val="00C04F0F"/>
    <w:rsid w:val="00C1470C"/>
    <w:rsid w:val="00C40163"/>
    <w:rsid w:val="00C7707C"/>
    <w:rsid w:val="00CC04C2"/>
    <w:rsid w:val="00CC72F1"/>
    <w:rsid w:val="00D33A3E"/>
    <w:rsid w:val="00DA1BAC"/>
    <w:rsid w:val="00DC3AFA"/>
    <w:rsid w:val="00DE3A55"/>
    <w:rsid w:val="00E21238"/>
    <w:rsid w:val="00E56410"/>
    <w:rsid w:val="00E616B4"/>
    <w:rsid w:val="00E818A0"/>
    <w:rsid w:val="00ED73BD"/>
    <w:rsid w:val="00F478C6"/>
    <w:rsid w:val="00F634A9"/>
    <w:rsid w:val="00F70637"/>
    <w:rsid w:val="00F84130"/>
    <w:rsid w:val="00F8504A"/>
    <w:rsid w:val="00F9436B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5E89"/>
  <w15:docId w15:val="{D77020DB-B454-4A62-9757-A382ABE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3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130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130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130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1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1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1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1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1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130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130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130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130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1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1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1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1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1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130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84130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130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130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F84130"/>
    <w:rPr>
      <w:rFonts w:ascii="Arial" w:eastAsia="MS PGothic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30"/>
    <w:rPr>
      <w:b/>
      <w:bCs/>
    </w:rPr>
  </w:style>
  <w:style w:type="character" w:styleId="Emphasis">
    <w:name w:val="Emphasis"/>
    <w:basedOn w:val="DefaultParagraphFont"/>
    <w:uiPriority w:val="20"/>
    <w:qFormat/>
    <w:rsid w:val="00F8413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F84130"/>
    <w:rPr>
      <w:szCs w:val="32"/>
    </w:rPr>
  </w:style>
  <w:style w:type="paragraph" w:styleId="ListParagraph">
    <w:name w:val="List Paragraph"/>
    <w:basedOn w:val="Normal"/>
    <w:uiPriority w:val="34"/>
    <w:qFormat/>
    <w:rsid w:val="00F84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1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1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1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130"/>
    <w:rPr>
      <w:b/>
      <w:i/>
      <w:sz w:val="24"/>
    </w:rPr>
  </w:style>
  <w:style w:type="character" w:styleId="SubtleEmphasis">
    <w:name w:val="Subtle Emphasis"/>
    <w:uiPriority w:val="19"/>
    <w:qFormat/>
    <w:rsid w:val="00F8413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841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1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1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130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130"/>
    <w:pPr>
      <w:outlineLvl w:val="9"/>
    </w:pPr>
  </w:style>
  <w:style w:type="table" w:styleId="TableGrid">
    <w:name w:val="Table Grid"/>
    <w:basedOn w:val="TableNormal"/>
    <w:uiPriority w:val="59"/>
    <w:rsid w:val="00C40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0582B"/>
    <w:pPr>
      <w:tabs>
        <w:tab w:val="center" w:pos="4680"/>
        <w:tab w:val="right" w:pos="936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0582B"/>
    <w:rPr>
      <w:sz w:val="24"/>
      <w:szCs w:val="24"/>
      <w:lang w:val="en-CA" w:bidi="en-US"/>
    </w:rPr>
  </w:style>
  <w:style w:type="paragraph" w:styleId="Footer">
    <w:name w:val="footer"/>
    <w:basedOn w:val="Normal"/>
    <w:link w:val="FooterChar"/>
    <w:uiPriority w:val="99"/>
    <w:unhideWhenUsed/>
    <w:rsid w:val="00405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2B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A731EB"/>
    <w:pPr>
      <w:spacing w:before="100" w:beforeAutospacing="1" w:after="100" w:afterAutospacing="1"/>
    </w:pPr>
    <w:rPr>
      <w:rFonts w:eastAsiaTheme="minorEastAsia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1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23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SD23User</dc:creator>
  <cp:keywords/>
  <dc:description/>
  <cp:lastModifiedBy>Stephanie Hunter</cp:lastModifiedBy>
  <cp:revision>14</cp:revision>
  <cp:lastPrinted>2019-06-26T17:42:00Z</cp:lastPrinted>
  <dcterms:created xsi:type="dcterms:W3CDTF">2018-05-09T18:15:00Z</dcterms:created>
  <dcterms:modified xsi:type="dcterms:W3CDTF">2019-06-26T17:45:00Z</dcterms:modified>
</cp:coreProperties>
</file>